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71997" w14:textId="77777777" w:rsidR="007D15D8" w:rsidRPr="00681D86" w:rsidRDefault="007D15D8" w:rsidP="007D15D8">
      <w:pPr>
        <w:contextualSpacing/>
        <w:jc w:val="center"/>
        <w:rPr>
          <w:rFonts w:ascii="Hind Regular" w:hAnsi="Hind Regular" w:cs="Hind Regular"/>
          <w:b/>
          <w:sz w:val="20"/>
          <w:szCs w:val="20"/>
          <w:u w:val="single"/>
        </w:rPr>
      </w:pPr>
      <w:r w:rsidRPr="00681D86">
        <w:rPr>
          <w:rFonts w:ascii="Hind Regular" w:hAnsi="Hind Regular" w:cs="Hind Regular"/>
          <w:b/>
          <w:sz w:val="20"/>
          <w:szCs w:val="20"/>
          <w:u w:val="single"/>
        </w:rPr>
        <w:t>PAEDIATRIC OCCUPATIONAL THERAPY</w:t>
      </w:r>
    </w:p>
    <w:p w14:paraId="617D656F" w14:textId="77777777" w:rsidR="007D15D8" w:rsidRPr="00681D86" w:rsidRDefault="007D15D8" w:rsidP="007D15D8">
      <w:pPr>
        <w:contextualSpacing/>
        <w:jc w:val="center"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512D7F4C" w14:textId="53793C17" w:rsidR="007D15D8" w:rsidRPr="007D15D8" w:rsidRDefault="007D15D8" w:rsidP="007D15D8">
      <w:pPr>
        <w:contextualSpacing/>
        <w:jc w:val="center"/>
        <w:rPr>
          <w:rFonts w:ascii="Hind Regular" w:hAnsi="Hind Regular" w:cs="Hind Regular"/>
          <w:b/>
          <w:sz w:val="20"/>
          <w:szCs w:val="20"/>
          <w:u w:val="single"/>
        </w:rPr>
      </w:pPr>
      <w:r w:rsidRPr="00681D86">
        <w:rPr>
          <w:rFonts w:ascii="Hind Regular" w:hAnsi="Hind Regular" w:cs="Hind Regular"/>
          <w:b/>
          <w:sz w:val="20"/>
          <w:szCs w:val="20"/>
          <w:u w:val="single"/>
        </w:rPr>
        <w:t xml:space="preserve">SCREENING PROFORMA  7 - </w:t>
      </w:r>
      <w:proofErr w:type="gramStart"/>
      <w:r w:rsidRPr="00681D86">
        <w:rPr>
          <w:rFonts w:ascii="Hind Regular" w:hAnsi="Hind Regular" w:cs="Hind Regular"/>
          <w:b/>
          <w:sz w:val="20"/>
          <w:szCs w:val="20"/>
          <w:u w:val="single"/>
        </w:rPr>
        <w:t>16 year olds</w:t>
      </w:r>
      <w:proofErr w:type="gramEnd"/>
    </w:p>
    <w:p w14:paraId="597967B7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p w14:paraId="218CC0E8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</w:rPr>
      </w:pPr>
      <w:r w:rsidRPr="00681D86">
        <w:rPr>
          <w:rFonts w:ascii="Hind Regular" w:hAnsi="Hind Regular" w:cs="Hind Regular"/>
          <w:b/>
          <w:sz w:val="20"/>
          <w:szCs w:val="20"/>
        </w:rPr>
        <w:t>This form must be completed and returned by: _________________________________________</w:t>
      </w:r>
    </w:p>
    <w:p w14:paraId="2FD14D90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</w:rPr>
      </w:pPr>
    </w:p>
    <w:p w14:paraId="0B995985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</w:rPr>
      </w:pPr>
      <w:r w:rsidRPr="00681D86">
        <w:rPr>
          <w:rFonts w:ascii="Hind Regular" w:hAnsi="Hind Regular" w:cs="Hind Regular"/>
          <w:b/>
          <w:sz w:val="20"/>
          <w:szCs w:val="20"/>
        </w:rPr>
        <w:t xml:space="preserve">The following information is required </w:t>
      </w:r>
      <w:proofErr w:type="gramStart"/>
      <w:r w:rsidRPr="00681D86">
        <w:rPr>
          <w:rFonts w:ascii="Hind Regular" w:hAnsi="Hind Regular" w:cs="Hind Regular"/>
          <w:b/>
          <w:sz w:val="20"/>
          <w:szCs w:val="20"/>
        </w:rPr>
        <w:t>in order to</w:t>
      </w:r>
      <w:proofErr w:type="gramEnd"/>
      <w:r w:rsidRPr="00681D86">
        <w:rPr>
          <w:rFonts w:ascii="Hind Regular" w:hAnsi="Hind Regular" w:cs="Hind Regular"/>
          <w:b/>
          <w:sz w:val="20"/>
          <w:szCs w:val="20"/>
        </w:rPr>
        <w:t xml:space="preserve"> process the Occupational Therapy referral for this child.</w:t>
      </w:r>
    </w:p>
    <w:p w14:paraId="150BEC61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</w:rPr>
      </w:pPr>
      <w:r w:rsidRPr="00681D86">
        <w:rPr>
          <w:rFonts w:ascii="Hind Regular" w:hAnsi="Hind Regular" w:cs="Hind Regular"/>
          <w:b/>
          <w:sz w:val="20"/>
          <w:szCs w:val="20"/>
        </w:rPr>
        <w:t>In line with Departmental Policies and Procedures, the Paediatric Occupational Therapy Service can only process the referral with the completed Screening Proforma</w:t>
      </w:r>
    </w:p>
    <w:p w14:paraId="05780D66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</w:rPr>
      </w:pPr>
    </w:p>
    <w:p w14:paraId="69A6B275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</w:rPr>
      </w:pPr>
      <w:r w:rsidRPr="00681D86">
        <w:rPr>
          <w:rFonts w:ascii="Hind Regular" w:hAnsi="Hind Regular" w:cs="Hind Regular"/>
          <w:b/>
          <w:sz w:val="20"/>
          <w:szCs w:val="20"/>
        </w:rPr>
        <w:t xml:space="preserve">This proforma forms part of the Paediatric Occupational Therapy Service Protocol for children attending mainstream schools  </w:t>
      </w:r>
    </w:p>
    <w:p w14:paraId="3B191962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7"/>
        <w:gridCol w:w="5117"/>
        <w:gridCol w:w="324"/>
        <w:gridCol w:w="1451"/>
        <w:gridCol w:w="611"/>
      </w:tblGrid>
      <w:tr w:rsidR="007D15D8" w:rsidRPr="00681D86" w14:paraId="69EE7C31" w14:textId="77777777" w:rsidTr="006914E7">
        <w:tc>
          <w:tcPr>
            <w:tcW w:w="11761" w:type="dxa"/>
            <w:gridSpan w:val="2"/>
          </w:tcPr>
          <w:p w14:paraId="4CEF8723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 xml:space="preserve">The following information is required </w:t>
            </w:r>
            <w:proofErr w:type="gramStart"/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in order to</w:t>
            </w:r>
            <w:proofErr w:type="gramEnd"/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 xml:space="preserve"> process the Occupational Therapy referral for this child.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1C202EF2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9B5BC9A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School Action</w:t>
            </w:r>
          </w:p>
        </w:tc>
        <w:tc>
          <w:tcPr>
            <w:tcW w:w="993" w:type="dxa"/>
          </w:tcPr>
          <w:p w14:paraId="6C112CBF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1FA009AF" w14:textId="77777777" w:rsidTr="006914E7">
        <w:tc>
          <w:tcPr>
            <w:tcW w:w="1838" w:type="dxa"/>
          </w:tcPr>
          <w:p w14:paraId="7D1F57B6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Name:</w:t>
            </w:r>
          </w:p>
        </w:tc>
        <w:tc>
          <w:tcPr>
            <w:tcW w:w="9923" w:type="dxa"/>
          </w:tcPr>
          <w:p w14:paraId="3674E13F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3CF1F8BE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984" w:type="dxa"/>
          </w:tcPr>
          <w:p w14:paraId="29E0561C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IEP</w:t>
            </w:r>
          </w:p>
        </w:tc>
        <w:tc>
          <w:tcPr>
            <w:tcW w:w="993" w:type="dxa"/>
          </w:tcPr>
          <w:p w14:paraId="1E5435C8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19EF354F" w14:textId="77777777" w:rsidTr="006914E7">
        <w:tc>
          <w:tcPr>
            <w:tcW w:w="1838" w:type="dxa"/>
          </w:tcPr>
          <w:p w14:paraId="59A031C0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Placement:</w:t>
            </w:r>
          </w:p>
        </w:tc>
        <w:tc>
          <w:tcPr>
            <w:tcW w:w="9923" w:type="dxa"/>
          </w:tcPr>
          <w:p w14:paraId="71A16EE9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5928CA84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CEE1D1F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My Support</w:t>
            </w:r>
          </w:p>
        </w:tc>
        <w:tc>
          <w:tcPr>
            <w:tcW w:w="993" w:type="dxa"/>
          </w:tcPr>
          <w:p w14:paraId="25DFE8B5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7428D6C1" w14:textId="77777777" w:rsidTr="006914E7">
        <w:tc>
          <w:tcPr>
            <w:tcW w:w="1838" w:type="dxa"/>
          </w:tcPr>
          <w:p w14:paraId="08DCCB1B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Date of Birth</w:t>
            </w:r>
          </w:p>
        </w:tc>
        <w:tc>
          <w:tcPr>
            <w:tcW w:w="9923" w:type="dxa"/>
          </w:tcPr>
          <w:p w14:paraId="19686F27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567CE250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984" w:type="dxa"/>
          </w:tcPr>
          <w:p w14:paraId="10030B48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EHCP</w:t>
            </w:r>
          </w:p>
        </w:tc>
        <w:tc>
          <w:tcPr>
            <w:tcW w:w="993" w:type="dxa"/>
          </w:tcPr>
          <w:p w14:paraId="5FD47211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5DC3AF7C" w14:textId="228432DB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p w14:paraId="37300E2D" w14:textId="449FB9C0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  <w:r w:rsidRPr="00B50869">
        <w:rPr>
          <w:rFonts w:ascii="Hind Regular" w:hAnsi="Hind Regular" w:cs="Hind Regular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764194" wp14:editId="098FF8AD">
                <wp:simplePos x="0" y="0"/>
                <wp:positionH relativeFrom="margin">
                  <wp:align>right</wp:align>
                </wp:positionH>
                <wp:positionV relativeFrom="paragraph">
                  <wp:posOffset>111760</wp:posOffset>
                </wp:positionV>
                <wp:extent cx="5708650" cy="4756150"/>
                <wp:effectExtent l="0" t="0" r="2540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0" cy="475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63499" w14:textId="77777777" w:rsidR="007D15D8" w:rsidRPr="00B50869" w:rsidRDefault="007D15D8" w:rsidP="007D15D8">
                            <w:pPr>
                              <w:ind w:left="142"/>
                              <w:contextualSpacing/>
                              <w:rPr>
                                <w:rFonts w:ascii="Hind Regular" w:hAnsi="Hind Regular" w:cs="Hind Regular"/>
                                <w:b/>
                                <w:sz w:val="20"/>
                              </w:rPr>
                            </w:pPr>
                            <w:r w:rsidRPr="00B50869">
                              <w:rPr>
                                <w:rFonts w:ascii="Hind Regular" w:hAnsi="Hind Regular" w:cs="Hind Regular"/>
                                <w:b/>
                                <w:sz w:val="20"/>
                              </w:rPr>
                              <w:t xml:space="preserve">Please can you evidence what intervention has been implemented in school to develop this child’s fine motor/independence skills.  Please can you provide supporting evidence, </w:t>
                            </w:r>
                            <w:proofErr w:type="gramStart"/>
                            <w:r w:rsidRPr="00B50869">
                              <w:rPr>
                                <w:rFonts w:ascii="Hind Regular" w:hAnsi="Hind Regular" w:cs="Hind Regular"/>
                                <w:b/>
                                <w:sz w:val="20"/>
                              </w:rPr>
                              <w:t>e.g.</w:t>
                            </w:r>
                            <w:proofErr w:type="gramEnd"/>
                            <w:r w:rsidRPr="00B50869">
                              <w:rPr>
                                <w:rFonts w:ascii="Hind Regular" w:hAnsi="Hind Regular" w:cs="Hind Regular"/>
                                <w:b/>
                                <w:sz w:val="20"/>
                              </w:rPr>
                              <w:t xml:space="preserve"> writing tasks, dressing (including fastenings), cutlery use, hand skills (including use of scissors, etc.).</w:t>
                            </w:r>
                          </w:p>
                          <w:p w14:paraId="424C8A01" w14:textId="77777777" w:rsidR="007D15D8" w:rsidRPr="00B50869" w:rsidRDefault="007D15D8" w:rsidP="007D15D8">
                            <w:pPr>
                              <w:rPr>
                                <w:rFonts w:ascii="Hind Regular" w:hAnsi="Hind Regular" w:cs="Hind Regular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6419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98.3pt;margin-top:8.8pt;width:449.5pt;height:374.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" fillcolor="white [3201]" strokeweight=".5pt">
                <v:textbox>
                  <w:txbxContent>
                    <w:p w14:paraId="2AF63499" w14:textId="77777777" w:rsidR="007D15D8" w:rsidRPr="00B50869" w:rsidRDefault="007D15D8" w:rsidP="007D15D8">
                      <w:pPr>
                        <w:ind w:left="142"/>
                        <w:contextualSpacing/>
                        <w:rPr>
                          <w:rFonts w:ascii="Hind Regular" w:hAnsi="Hind Regular" w:cs="Hind Regular"/>
                          <w:b/>
                          <w:sz w:val="20"/>
                        </w:rPr>
                      </w:pPr>
                      <w:r w:rsidRPr="00B50869">
                        <w:rPr>
                          <w:rFonts w:ascii="Hind Regular" w:hAnsi="Hind Regular" w:cs="Hind Regular"/>
                          <w:b/>
                          <w:sz w:val="20"/>
                        </w:rPr>
                        <w:t xml:space="preserve">Please can you evidence what intervention has been implemented in school to develop this child’s fine motor/independence skills.  Please can you provide supporting evidence, </w:t>
                      </w:r>
                      <w:proofErr w:type="gramStart"/>
                      <w:r w:rsidRPr="00B50869">
                        <w:rPr>
                          <w:rFonts w:ascii="Hind Regular" w:hAnsi="Hind Regular" w:cs="Hind Regular"/>
                          <w:b/>
                          <w:sz w:val="20"/>
                        </w:rPr>
                        <w:t>e.g.</w:t>
                      </w:r>
                      <w:proofErr w:type="gramEnd"/>
                      <w:r w:rsidRPr="00B50869">
                        <w:rPr>
                          <w:rFonts w:ascii="Hind Regular" w:hAnsi="Hind Regular" w:cs="Hind Regular"/>
                          <w:b/>
                          <w:sz w:val="20"/>
                        </w:rPr>
                        <w:t xml:space="preserve"> writing tasks, dressing (including fastenings), cutlery use, hand skills (including use of scissors, etc.).</w:t>
                      </w:r>
                    </w:p>
                    <w:p w14:paraId="424C8A01" w14:textId="77777777" w:rsidR="007D15D8" w:rsidRPr="00B50869" w:rsidRDefault="007D15D8" w:rsidP="007D15D8">
                      <w:pPr>
                        <w:rPr>
                          <w:rFonts w:ascii="Hind Regular" w:hAnsi="Hind Regular" w:cs="Hind Regular"/>
                          <w:b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9C9DED" w14:textId="2B8FE9D1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1863752D" w14:textId="78B142D8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3A92FE4A" w14:textId="4DDC123E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3432268A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02FD44D1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4945C0BF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1400296C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6541CA08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27F07EC8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503C8B62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3DBC0871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719CA8B8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22019A99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3294ADE2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0CDF89D3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76B72B81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6C0CFB7B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49189532" w14:textId="77777777" w:rsidR="007D15D8" w:rsidRDefault="007D15D8" w:rsidP="007D15D8">
      <w:pPr>
        <w:contextualSpacing/>
        <w:rPr>
          <w:rFonts w:ascii="Arial" w:hAnsi="Arial" w:cs="Arial"/>
          <w:b/>
          <w:u w:val="single"/>
        </w:rPr>
      </w:pPr>
    </w:p>
    <w:p w14:paraId="4F206E36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4CC86C51" w14:textId="77777777" w:rsidR="007D15D8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7C450938" w14:textId="77777777" w:rsidR="007D15D8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5E843E05" w14:textId="77777777" w:rsidR="007D15D8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103021A2" w14:textId="77777777" w:rsidR="007D15D8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53CACC2B" w14:textId="77777777" w:rsidR="007D15D8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04557456" w14:textId="77777777" w:rsidR="007D15D8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2A30FFA9" w14:textId="2607625E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681D86">
        <w:rPr>
          <w:rFonts w:ascii="Hind Regular" w:hAnsi="Hind Regular" w:cs="Hind Regular"/>
          <w:b/>
          <w:sz w:val="20"/>
          <w:szCs w:val="20"/>
          <w:u w:val="single"/>
        </w:rPr>
        <w:lastRenderedPageBreak/>
        <w:t>LITERACY/WRITING (Please tick Developmental Age)</w:t>
      </w:r>
    </w:p>
    <w:p w14:paraId="34CCBB68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6"/>
        <w:gridCol w:w="742"/>
        <w:gridCol w:w="742"/>
        <w:gridCol w:w="769"/>
        <w:gridCol w:w="746"/>
        <w:gridCol w:w="744"/>
        <w:gridCol w:w="763"/>
        <w:gridCol w:w="792"/>
        <w:gridCol w:w="1726"/>
      </w:tblGrid>
      <w:tr w:rsidR="007D15D8" w:rsidRPr="00681D86" w14:paraId="3628931A" w14:textId="77777777" w:rsidTr="006914E7">
        <w:tc>
          <w:tcPr>
            <w:tcW w:w="3594" w:type="dxa"/>
          </w:tcPr>
          <w:p w14:paraId="2D3E436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7741" w:type="dxa"/>
            <w:gridSpan w:val="7"/>
          </w:tcPr>
          <w:p w14:paraId="48AD5A61" w14:textId="77777777" w:rsidR="007D15D8" w:rsidRPr="00681D86" w:rsidRDefault="007D15D8" w:rsidP="006914E7">
            <w:pPr>
              <w:spacing w:line="360" w:lineRule="auto"/>
              <w:contextualSpacing/>
              <w:jc w:val="center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  <w:u w:val="single"/>
              </w:rPr>
              <w:t>Developmental Age</w:t>
            </w:r>
          </w:p>
        </w:tc>
        <w:tc>
          <w:tcPr>
            <w:tcW w:w="4053" w:type="dxa"/>
          </w:tcPr>
          <w:p w14:paraId="3D71146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</w:tr>
      <w:tr w:rsidR="007D15D8" w:rsidRPr="00681D86" w14:paraId="102FFF64" w14:textId="77777777" w:rsidTr="006914E7">
        <w:tc>
          <w:tcPr>
            <w:tcW w:w="3594" w:type="dxa"/>
          </w:tcPr>
          <w:p w14:paraId="4DA0248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34" w:type="dxa"/>
          </w:tcPr>
          <w:p w14:paraId="13A7732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5 years</w:t>
            </w:r>
          </w:p>
        </w:tc>
        <w:tc>
          <w:tcPr>
            <w:tcW w:w="1034" w:type="dxa"/>
          </w:tcPr>
          <w:p w14:paraId="19F9FDB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6 years</w:t>
            </w:r>
          </w:p>
        </w:tc>
        <w:tc>
          <w:tcPr>
            <w:tcW w:w="1165" w:type="dxa"/>
          </w:tcPr>
          <w:p w14:paraId="2686CE5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7 years</w:t>
            </w:r>
          </w:p>
        </w:tc>
        <w:tc>
          <w:tcPr>
            <w:tcW w:w="1055" w:type="dxa"/>
          </w:tcPr>
          <w:p w14:paraId="1CA795D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8 years</w:t>
            </w:r>
          </w:p>
        </w:tc>
        <w:tc>
          <w:tcPr>
            <w:tcW w:w="1044" w:type="dxa"/>
          </w:tcPr>
          <w:p w14:paraId="642AFFB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9 years</w:t>
            </w:r>
          </w:p>
        </w:tc>
        <w:tc>
          <w:tcPr>
            <w:tcW w:w="1134" w:type="dxa"/>
          </w:tcPr>
          <w:p w14:paraId="60A1D1D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10 years</w:t>
            </w:r>
          </w:p>
        </w:tc>
        <w:tc>
          <w:tcPr>
            <w:tcW w:w="1275" w:type="dxa"/>
          </w:tcPr>
          <w:p w14:paraId="3AFB4F2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11+ years</w:t>
            </w:r>
          </w:p>
        </w:tc>
        <w:tc>
          <w:tcPr>
            <w:tcW w:w="4053" w:type="dxa"/>
          </w:tcPr>
          <w:p w14:paraId="5618CAF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7D15D8" w:rsidRPr="00681D86" w14:paraId="77860370" w14:textId="77777777" w:rsidTr="006914E7">
        <w:tc>
          <w:tcPr>
            <w:tcW w:w="3594" w:type="dxa"/>
          </w:tcPr>
          <w:p w14:paraId="1C654AA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 xml:space="preserve">Speaking &amp; Listening - Listening </w:t>
            </w:r>
          </w:p>
        </w:tc>
        <w:tc>
          <w:tcPr>
            <w:tcW w:w="1034" w:type="dxa"/>
          </w:tcPr>
          <w:p w14:paraId="74ED289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34" w:type="dxa"/>
          </w:tcPr>
          <w:p w14:paraId="493B908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65" w:type="dxa"/>
          </w:tcPr>
          <w:p w14:paraId="0D24A38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1A217A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4" w:type="dxa"/>
          </w:tcPr>
          <w:p w14:paraId="527268E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A2FAD8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220E9A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053" w:type="dxa"/>
          </w:tcPr>
          <w:p w14:paraId="23B1D00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42B93489" w14:textId="77777777" w:rsidTr="006914E7">
        <w:tc>
          <w:tcPr>
            <w:tcW w:w="3594" w:type="dxa"/>
          </w:tcPr>
          <w:p w14:paraId="6B3EE5A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1034" w:type="dxa"/>
          </w:tcPr>
          <w:p w14:paraId="66FD558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34" w:type="dxa"/>
          </w:tcPr>
          <w:p w14:paraId="1FC7848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65" w:type="dxa"/>
          </w:tcPr>
          <w:p w14:paraId="4434BA8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55" w:type="dxa"/>
          </w:tcPr>
          <w:p w14:paraId="35E5052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4" w:type="dxa"/>
          </w:tcPr>
          <w:p w14:paraId="2E031B1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832C8C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F4D2D1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053" w:type="dxa"/>
          </w:tcPr>
          <w:p w14:paraId="2EC7D16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68AE32C3" w14:textId="77777777" w:rsidTr="006914E7">
        <w:tc>
          <w:tcPr>
            <w:tcW w:w="3594" w:type="dxa"/>
          </w:tcPr>
          <w:p w14:paraId="5621369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Reading: Letters</w:t>
            </w:r>
          </w:p>
        </w:tc>
        <w:tc>
          <w:tcPr>
            <w:tcW w:w="1034" w:type="dxa"/>
          </w:tcPr>
          <w:p w14:paraId="53395D3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34" w:type="dxa"/>
          </w:tcPr>
          <w:p w14:paraId="5AB9A63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65" w:type="dxa"/>
          </w:tcPr>
          <w:p w14:paraId="1F2ACF1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55" w:type="dxa"/>
          </w:tcPr>
          <w:p w14:paraId="4857A54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4" w:type="dxa"/>
          </w:tcPr>
          <w:p w14:paraId="656BB123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34" w:type="dxa"/>
          </w:tcPr>
          <w:p w14:paraId="6F77759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4E6EE9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053" w:type="dxa"/>
          </w:tcPr>
          <w:p w14:paraId="3A5BA3F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541B2DEF" w14:textId="77777777" w:rsidTr="006914E7">
        <w:tc>
          <w:tcPr>
            <w:tcW w:w="3594" w:type="dxa"/>
          </w:tcPr>
          <w:p w14:paraId="7DDE629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Reading: Word</w:t>
            </w:r>
          </w:p>
        </w:tc>
        <w:tc>
          <w:tcPr>
            <w:tcW w:w="1034" w:type="dxa"/>
          </w:tcPr>
          <w:p w14:paraId="57792F7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34" w:type="dxa"/>
          </w:tcPr>
          <w:p w14:paraId="5F1DF42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65" w:type="dxa"/>
          </w:tcPr>
          <w:p w14:paraId="1B2CE19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55" w:type="dxa"/>
          </w:tcPr>
          <w:p w14:paraId="23D78B7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4" w:type="dxa"/>
          </w:tcPr>
          <w:p w14:paraId="1F0E28C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34" w:type="dxa"/>
          </w:tcPr>
          <w:p w14:paraId="7D3E236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3E0A4C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053" w:type="dxa"/>
          </w:tcPr>
          <w:p w14:paraId="6C1DF3B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69C7EEF8" w14:textId="77777777" w:rsidTr="006914E7">
        <w:tc>
          <w:tcPr>
            <w:tcW w:w="3594" w:type="dxa"/>
          </w:tcPr>
          <w:p w14:paraId="31BE193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 xml:space="preserve">Reading: Sentence </w:t>
            </w:r>
          </w:p>
        </w:tc>
        <w:tc>
          <w:tcPr>
            <w:tcW w:w="1034" w:type="dxa"/>
          </w:tcPr>
          <w:p w14:paraId="64DB3D2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34" w:type="dxa"/>
          </w:tcPr>
          <w:p w14:paraId="49C70FD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65" w:type="dxa"/>
          </w:tcPr>
          <w:p w14:paraId="74B8585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F20FCC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4" w:type="dxa"/>
          </w:tcPr>
          <w:p w14:paraId="0F8D768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34" w:type="dxa"/>
          </w:tcPr>
          <w:p w14:paraId="4108903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090E41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053" w:type="dxa"/>
          </w:tcPr>
          <w:p w14:paraId="518B585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49A0D9D7" w14:textId="77777777" w:rsidTr="006914E7">
        <w:tc>
          <w:tcPr>
            <w:tcW w:w="3594" w:type="dxa"/>
          </w:tcPr>
          <w:p w14:paraId="362799B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Reading: Comprehension</w:t>
            </w:r>
          </w:p>
        </w:tc>
        <w:tc>
          <w:tcPr>
            <w:tcW w:w="1034" w:type="dxa"/>
          </w:tcPr>
          <w:p w14:paraId="284060A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34" w:type="dxa"/>
          </w:tcPr>
          <w:p w14:paraId="48C91E2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65" w:type="dxa"/>
          </w:tcPr>
          <w:p w14:paraId="66972B3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55" w:type="dxa"/>
          </w:tcPr>
          <w:p w14:paraId="5062B84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4" w:type="dxa"/>
          </w:tcPr>
          <w:p w14:paraId="76442B9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049621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A44567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053" w:type="dxa"/>
          </w:tcPr>
          <w:p w14:paraId="7AB695E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5485D89A" w14:textId="77777777" w:rsidTr="006914E7">
        <w:tc>
          <w:tcPr>
            <w:tcW w:w="3594" w:type="dxa"/>
          </w:tcPr>
          <w:p w14:paraId="3AD1E5B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1034" w:type="dxa"/>
          </w:tcPr>
          <w:p w14:paraId="2167A5A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34" w:type="dxa"/>
          </w:tcPr>
          <w:p w14:paraId="204AECA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65" w:type="dxa"/>
          </w:tcPr>
          <w:p w14:paraId="7564CB1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55" w:type="dxa"/>
          </w:tcPr>
          <w:p w14:paraId="36CFC25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4" w:type="dxa"/>
          </w:tcPr>
          <w:p w14:paraId="5B604C9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868134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5" w:type="dxa"/>
          </w:tcPr>
          <w:p w14:paraId="6BB8686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053" w:type="dxa"/>
          </w:tcPr>
          <w:p w14:paraId="1C89260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246CEC28" w14:textId="77777777" w:rsidTr="006914E7">
        <w:tc>
          <w:tcPr>
            <w:tcW w:w="3594" w:type="dxa"/>
          </w:tcPr>
          <w:p w14:paraId="2DD36CE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Writing: Letters</w:t>
            </w:r>
          </w:p>
        </w:tc>
        <w:tc>
          <w:tcPr>
            <w:tcW w:w="1034" w:type="dxa"/>
          </w:tcPr>
          <w:p w14:paraId="2305B56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1034" w:type="dxa"/>
          </w:tcPr>
          <w:p w14:paraId="2D0D284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14:paraId="6CD003C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1055" w:type="dxa"/>
          </w:tcPr>
          <w:p w14:paraId="032E32D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1044" w:type="dxa"/>
          </w:tcPr>
          <w:p w14:paraId="1E61A05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14:paraId="2251574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1275" w:type="dxa"/>
          </w:tcPr>
          <w:p w14:paraId="258EA46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4053" w:type="dxa"/>
          </w:tcPr>
          <w:p w14:paraId="6C44BF5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</w:tr>
      <w:tr w:rsidR="007D15D8" w:rsidRPr="00681D86" w14:paraId="277E33A8" w14:textId="77777777" w:rsidTr="006914E7">
        <w:tc>
          <w:tcPr>
            <w:tcW w:w="3594" w:type="dxa"/>
          </w:tcPr>
          <w:p w14:paraId="01AC911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 xml:space="preserve">Writing: Word </w:t>
            </w:r>
          </w:p>
        </w:tc>
        <w:tc>
          <w:tcPr>
            <w:tcW w:w="1034" w:type="dxa"/>
          </w:tcPr>
          <w:p w14:paraId="544657D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34" w:type="dxa"/>
          </w:tcPr>
          <w:p w14:paraId="29A5FB4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65" w:type="dxa"/>
          </w:tcPr>
          <w:p w14:paraId="5FA5A78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55" w:type="dxa"/>
          </w:tcPr>
          <w:p w14:paraId="71191D5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4" w:type="dxa"/>
          </w:tcPr>
          <w:p w14:paraId="6B86918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488DD0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19517D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053" w:type="dxa"/>
          </w:tcPr>
          <w:p w14:paraId="3FBF431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77E04717" w14:textId="77777777" w:rsidTr="006914E7">
        <w:tc>
          <w:tcPr>
            <w:tcW w:w="3594" w:type="dxa"/>
          </w:tcPr>
          <w:p w14:paraId="2F908D7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Writing: Sentences</w:t>
            </w:r>
          </w:p>
        </w:tc>
        <w:tc>
          <w:tcPr>
            <w:tcW w:w="1034" w:type="dxa"/>
          </w:tcPr>
          <w:p w14:paraId="5791165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34" w:type="dxa"/>
          </w:tcPr>
          <w:p w14:paraId="7412828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65" w:type="dxa"/>
          </w:tcPr>
          <w:p w14:paraId="0525A7F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55" w:type="dxa"/>
          </w:tcPr>
          <w:p w14:paraId="10A8A5F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4" w:type="dxa"/>
          </w:tcPr>
          <w:p w14:paraId="30F4A1C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3EFBC2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5" w:type="dxa"/>
          </w:tcPr>
          <w:p w14:paraId="0F11914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053" w:type="dxa"/>
          </w:tcPr>
          <w:p w14:paraId="2FFF800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72142B6C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p w14:paraId="0AD2C7FF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681D86">
        <w:rPr>
          <w:rFonts w:ascii="Hind Regular" w:hAnsi="Hind Regular" w:cs="Hind Regular"/>
          <w:b/>
          <w:sz w:val="20"/>
          <w:szCs w:val="20"/>
          <w:u w:val="single"/>
        </w:rPr>
        <w:t>NUMERACY (Please tick Developmental Age)</w:t>
      </w:r>
    </w:p>
    <w:p w14:paraId="534F3B8E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2"/>
        <w:gridCol w:w="754"/>
        <w:gridCol w:w="755"/>
        <w:gridCol w:w="785"/>
        <w:gridCol w:w="759"/>
        <w:gridCol w:w="765"/>
        <w:gridCol w:w="777"/>
        <w:gridCol w:w="810"/>
        <w:gridCol w:w="1813"/>
      </w:tblGrid>
      <w:tr w:rsidR="007D15D8" w:rsidRPr="00681D86" w14:paraId="2685B042" w14:textId="77777777" w:rsidTr="006914E7">
        <w:tc>
          <w:tcPr>
            <w:tcW w:w="3533" w:type="dxa"/>
          </w:tcPr>
          <w:p w14:paraId="21ACA016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7802" w:type="dxa"/>
            <w:gridSpan w:val="7"/>
          </w:tcPr>
          <w:p w14:paraId="76863C3D" w14:textId="77777777" w:rsidR="007D15D8" w:rsidRPr="00681D86" w:rsidRDefault="007D15D8" w:rsidP="006914E7">
            <w:pPr>
              <w:contextualSpacing/>
              <w:jc w:val="center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  <w:u w:val="single"/>
              </w:rPr>
              <w:t>Developmental Age</w:t>
            </w:r>
          </w:p>
        </w:tc>
        <w:tc>
          <w:tcPr>
            <w:tcW w:w="4053" w:type="dxa"/>
          </w:tcPr>
          <w:p w14:paraId="16C1DE9B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</w:tr>
      <w:tr w:rsidR="007D15D8" w:rsidRPr="00681D86" w14:paraId="7D8B8CD0" w14:textId="77777777" w:rsidTr="006914E7">
        <w:tc>
          <w:tcPr>
            <w:tcW w:w="3533" w:type="dxa"/>
          </w:tcPr>
          <w:p w14:paraId="71C7A68B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2" w:type="dxa"/>
          </w:tcPr>
          <w:p w14:paraId="134D2925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5 years</w:t>
            </w:r>
          </w:p>
        </w:tc>
        <w:tc>
          <w:tcPr>
            <w:tcW w:w="1041" w:type="dxa"/>
          </w:tcPr>
          <w:p w14:paraId="123033A8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6 years</w:t>
            </w:r>
          </w:p>
        </w:tc>
        <w:tc>
          <w:tcPr>
            <w:tcW w:w="1168" w:type="dxa"/>
          </w:tcPr>
          <w:p w14:paraId="5E3A64E2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7 years</w:t>
            </w:r>
          </w:p>
        </w:tc>
        <w:tc>
          <w:tcPr>
            <w:tcW w:w="1058" w:type="dxa"/>
          </w:tcPr>
          <w:p w14:paraId="013D1C6E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8 years</w:t>
            </w:r>
          </w:p>
        </w:tc>
        <w:tc>
          <w:tcPr>
            <w:tcW w:w="1084" w:type="dxa"/>
          </w:tcPr>
          <w:p w14:paraId="207851C6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9 years</w:t>
            </w:r>
          </w:p>
        </w:tc>
        <w:tc>
          <w:tcPr>
            <w:tcW w:w="1134" w:type="dxa"/>
          </w:tcPr>
          <w:p w14:paraId="42E5DA0B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10 years</w:t>
            </w:r>
          </w:p>
        </w:tc>
        <w:tc>
          <w:tcPr>
            <w:tcW w:w="1275" w:type="dxa"/>
          </w:tcPr>
          <w:p w14:paraId="06EAB76C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11+ years</w:t>
            </w:r>
          </w:p>
        </w:tc>
        <w:tc>
          <w:tcPr>
            <w:tcW w:w="4053" w:type="dxa"/>
          </w:tcPr>
          <w:p w14:paraId="758B56BD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7D15D8" w:rsidRPr="00681D86" w14:paraId="5DDAA59B" w14:textId="77777777" w:rsidTr="006914E7">
        <w:tc>
          <w:tcPr>
            <w:tcW w:w="3533" w:type="dxa"/>
          </w:tcPr>
          <w:p w14:paraId="6DA60703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 xml:space="preserve">Numbers &amp; the Number System </w:t>
            </w:r>
          </w:p>
          <w:p w14:paraId="1567FD3F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1042" w:type="dxa"/>
          </w:tcPr>
          <w:p w14:paraId="516B16CD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1" w:type="dxa"/>
          </w:tcPr>
          <w:p w14:paraId="1456AA2A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68" w:type="dxa"/>
          </w:tcPr>
          <w:p w14:paraId="5BCAD21E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58" w:type="dxa"/>
          </w:tcPr>
          <w:p w14:paraId="0EEB9FF8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84" w:type="dxa"/>
          </w:tcPr>
          <w:p w14:paraId="0064A31F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FD28E51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5" w:type="dxa"/>
          </w:tcPr>
          <w:p w14:paraId="3BAA79CB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053" w:type="dxa"/>
          </w:tcPr>
          <w:p w14:paraId="160F23BC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2CE154CA" w14:textId="77777777" w:rsidTr="006914E7">
        <w:tc>
          <w:tcPr>
            <w:tcW w:w="3533" w:type="dxa"/>
          </w:tcPr>
          <w:p w14:paraId="281021FF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Calculations</w:t>
            </w:r>
          </w:p>
          <w:p w14:paraId="0DF502B0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1042" w:type="dxa"/>
          </w:tcPr>
          <w:p w14:paraId="0B74E59E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1" w:type="dxa"/>
          </w:tcPr>
          <w:p w14:paraId="1E99A369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68" w:type="dxa"/>
          </w:tcPr>
          <w:p w14:paraId="071EB1CA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58" w:type="dxa"/>
          </w:tcPr>
          <w:p w14:paraId="3F97402A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84" w:type="dxa"/>
          </w:tcPr>
          <w:p w14:paraId="2885646D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34" w:type="dxa"/>
          </w:tcPr>
          <w:p w14:paraId="206A62EC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5" w:type="dxa"/>
          </w:tcPr>
          <w:p w14:paraId="2C61A97D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053" w:type="dxa"/>
          </w:tcPr>
          <w:p w14:paraId="39AFEB44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69338F8F" w14:textId="77777777" w:rsidTr="006914E7">
        <w:tc>
          <w:tcPr>
            <w:tcW w:w="3533" w:type="dxa"/>
          </w:tcPr>
          <w:p w14:paraId="5B7E8EFD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Solving Problems</w:t>
            </w:r>
          </w:p>
          <w:p w14:paraId="2140764D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1042" w:type="dxa"/>
          </w:tcPr>
          <w:p w14:paraId="41071B26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1" w:type="dxa"/>
          </w:tcPr>
          <w:p w14:paraId="48A95CF7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68" w:type="dxa"/>
          </w:tcPr>
          <w:p w14:paraId="2460599B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58" w:type="dxa"/>
          </w:tcPr>
          <w:p w14:paraId="1F5A5C0A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84" w:type="dxa"/>
          </w:tcPr>
          <w:p w14:paraId="68899F1B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2A9C6D9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5" w:type="dxa"/>
          </w:tcPr>
          <w:p w14:paraId="463E25DC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053" w:type="dxa"/>
          </w:tcPr>
          <w:p w14:paraId="593F3726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1EA007DD" w14:textId="77777777" w:rsidTr="006914E7">
        <w:tc>
          <w:tcPr>
            <w:tcW w:w="3533" w:type="dxa"/>
          </w:tcPr>
          <w:p w14:paraId="7A174A38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Measures, Shape &amp; Space</w:t>
            </w:r>
          </w:p>
          <w:p w14:paraId="6A874E69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1042" w:type="dxa"/>
          </w:tcPr>
          <w:p w14:paraId="63D80CF3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41" w:type="dxa"/>
          </w:tcPr>
          <w:p w14:paraId="7275BB50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68" w:type="dxa"/>
          </w:tcPr>
          <w:p w14:paraId="299FE1A0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58" w:type="dxa"/>
          </w:tcPr>
          <w:p w14:paraId="759F90D0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084" w:type="dxa"/>
          </w:tcPr>
          <w:p w14:paraId="058365AA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134" w:type="dxa"/>
          </w:tcPr>
          <w:p w14:paraId="1CDFE607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4886805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4053" w:type="dxa"/>
          </w:tcPr>
          <w:p w14:paraId="100B5A9E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4B23231E" w14:textId="77777777" w:rsidR="007D15D8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0F3B9F9D" w14:textId="77777777" w:rsidR="007D15D8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7C5A600E" w14:textId="1E070AF2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681D86">
        <w:rPr>
          <w:rFonts w:ascii="Hind Regular" w:hAnsi="Hind Regular" w:cs="Hind Regular"/>
          <w:b/>
          <w:sz w:val="20"/>
          <w:szCs w:val="20"/>
          <w:u w:val="single"/>
        </w:rPr>
        <w:lastRenderedPageBreak/>
        <w:t>FINE MOTOR SKILLS</w:t>
      </w:r>
    </w:p>
    <w:p w14:paraId="3223F0D3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9"/>
        <w:gridCol w:w="414"/>
        <w:gridCol w:w="432"/>
        <w:gridCol w:w="429"/>
        <w:gridCol w:w="437"/>
        <w:gridCol w:w="3639"/>
      </w:tblGrid>
      <w:tr w:rsidR="007D15D8" w:rsidRPr="00681D86" w14:paraId="640FA279" w14:textId="77777777" w:rsidTr="006914E7">
        <w:tc>
          <w:tcPr>
            <w:tcW w:w="6374" w:type="dxa"/>
          </w:tcPr>
          <w:p w14:paraId="27DA8C52" w14:textId="77777777" w:rsidR="007D15D8" w:rsidRPr="00681D86" w:rsidRDefault="007D15D8" w:rsidP="006914E7">
            <w:pPr>
              <w:spacing w:line="360" w:lineRule="auto"/>
              <w:contextualSpacing/>
              <w:jc w:val="right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Please tick</w:t>
            </w:r>
          </w:p>
        </w:tc>
        <w:tc>
          <w:tcPr>
            <w:tcW w:w="567" w:type="dxa"/>
          </w:tcPr>
          <w:p w14:paraId="0645EC13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437E56E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60D929D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06263CD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4</w:t>
            </w:r>
          </w:p>
        </w:tc>
        <w:tc>
          <w:tcPr>
            <w:tcW w:w="6521" w:type="dxa"/>
          </w:tcPr>
          <w:p w14:paraId="03F834D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7D15D8" w:rsidRPr="00681D86" w14:paraId="0334F5D1" w14:textId="77777777" w:rsidTr="006914E7">
        <w:tc>
          <w:tcPr>
            <w:tcW w:w="6374" w:type="dxa"/>
          </w:tcPr>
          <w:p w14:paraId="46D8E6A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Manoeuvres pegs on pegboard using pincer grip</w:t>
            </w:r>
          </w:p>
        </w:tc>
        <w:tc>
          <w:tcPr>
            <w:tcW w:w="567" w:type="dxa"/>
          </w:tcPr>
          <w:p w14:paraId="0A1587B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703177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CA7463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83D385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FA760A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73583ED1" w14:textId="77777777" w:rsidTr="006914E7">
        <w:tc>
          <w:tcPr>
            <w:tcW w:w="6374" w:type="dxa"/>
          </w:tcPr>
          <w:p w14:paraId="21C6F71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Manipulates coins/beads in hand successfully</w:t>
            </w:r>
          </w:p>
        </w:tc>
        <w:tc>
          <w:tcPr>
            <w:tcW w:w="567" w:type="dxa"/>
          </w:tcPr>
          <w:p w14:paraId="6903097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48F540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998628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60956F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0F5963D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0DC98250" w14:textId="77777777" w:rsidTr="006914E7">
        <w:tc>
          <w:tcPr>
            <w:tcW w:w="6374" w:type="dxa"/>
          </w:tcPr>
          <w:p w14:paraId="1B6EC09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Cuts along a line using correct bilateral coordination</w:t>
            </w:r>
          </w:p>
        </w:tc>
        <w:tc>
          <w:tcPr>
            <w:tcW w:w="567" w:type="dxa"/>
          </w:tcPr>
          <w:p w14:paraId="02DFA45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8B099F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A10467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D6C45F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2DC5869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173B521E" w14:textId="77777777" w:rsidTr="006914E7">
        <w:tc>
          <w:tcPr>
            <w:tcW w:w="6374" w:type="dxa"/>
          </w:tcPr>
          <w:p w14:paraId="0698EBA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Can open containers with screw tops</w:t>
            </w:r>
          </w:p>
        </w:tc>
        <w:tc>
          <w:tcPr>
            <w:tcW w:w="567" w:type="dxa"/>
          </w:tcPr>
          <w:p w14:paraId="33959FD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E22C99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79C535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335EDE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6F45A5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74AFEDEF" w14:textId="77777777" w:rsidTr="006914E7">
        <w:tc>
          <w:tcPr>
            <w:tcW w:w="6374" w:type="dxa"/>
          </w:tcPr>
          <w:p w14:paraId="59CA028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Can use scissors successfully</w:t>
            </w:r>
          </w:p>
        </w:tc>
        <w:tc>
          <w:tcPr>
            <w:tcW w:w="567" w:type="dxa"/>
          </w:tcPr>
          <w:p w14:paraId="35CF75F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2EC7F4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5DBDA1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E4AF57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CB8480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6F59990A" w14:textId="77777777" w:rsidR="007D15D8" w:rsidRDefault="007D15D8" w:rsidP="007D15D8">
      <w:pPr>
        <w:rPr>
          <w:rFonts w:ascii="Hind Regular" w:hAnsi="Hind Regular" w:cs="Hind Regular"/>
          <w:b/>
          <w:sz w:val="20"/>
          <w:szCs w:val="20"/>
          <w:u w:val="single"/>
        </w:rPr>
      </w:pPr>
    </w:p>
    <w:p w14:paraId="0EB8D6FB" w14:textId="5B50F7B0" w:rsidR="007D15D8" w:rsidRDefault="007D15D8" w:rsidP="007D15D8">
      <w:pPr>
        <w:rPr>
          <w:rFonts w:ascii="Hind Regular" w:hAnsi="Hind Regular" w:cs="Hind Regular"/>
          <w:b/>
          <w:sz w:val="20"/>
          <w:szCs w:val="20"/>
          <w:u w:val="single"/>
        </w:rPr>
      </w:pPr>
      <w:r w:rsidRPr="00681D86">
        <w:rPr>
          <w:rFonts w:ascii="Hind Regular" w:hAnsi="Hind Regular" w:cs="Hind Regular"/>
          <w:b/>
          <w:sz w:val="20"/>
          <w:szCs w:val="20"/>
          <w:u w:val="single"/>
        </w:rPr>
        <w:t>GRAPHIC SKILLS</w:t>
      </w:r>
    </w:p>
    <w:p w14:paraId="4C3AF9DF" w14:textId="77777777" w:rsidR="007D15D8" w:rsidRPr="00681D86" w:rsidRDefault="007D15D8" w:rsidP="007D15D8">
      <w:pPr>
        <w:rPr>
          <w:rFonts w:ascii="Hind Regular" w:hAnsi="Hind Regular" w:cs="Hind Regular"/>
          <w:b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1"/>
        <w:gridCol w:w="416"/>
        <w:gridCol w:w="434"/>
        <w:gridCol w:w="431"/>
        <w:gridCol w:w="439"/>
        <w:gridCol w:w="3679"/>
      </w:tblGrid>
      <w:tr w:rsidR="007D15D8" w:rsidRPr="00681D86" w14:paraId="2DA0933C" w14:textId="77777777" w:rsidTr="006914E7">
        <w:tc>
          <w:tcPr>
            <w:tcW w:w="6374" w:type="dxa"/>
          </w:tcPr>
          <w:p w14:paraId="641C1F5E" w14:textId="77777777" w:rsidR="007D15D8" w:rsidRPr="00681D86" w:rsidRDefault="007D15D8" w:rsidP="006914E7">
            <w:pPr>
              <w:spacing w:line="360" w:lineRule="auto"/>
              <w:contextualSpacing/>
              <w:jc w:val="right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Please tick</w:t>
            </w:r>
          </w:p>
        </w:tc>
        <w:tc>
          <w:tcPr>
            <w:tcW w:w="567" w:type="dxa"/>
          </w:tcPr>
          <w:p w14:paraId="25EC3E3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731C122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6F26A1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6CDDE10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4</w:t>
            </w:r>
          </w:p>
        </w:tc>
        <w:tc>
          <w:tcPr>
            <w:tcW w:w="6521" w:type="dxa"/>
          </w:tcPr>
          <w:p w14:paraId="170ECB7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7D15D8" w:rsidRPr="00681D86" w14:paraId="736FCCBD" w14:textId="77777777" w:rsidTr="006914E7">
        <w:tc>
          <w:tcPr>
            <w:tcW w:w="6374" w:type="dxa"/>
          </w:tcPr>
          <w:p w14:paraId="043D3A1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Holds pencil with a 3 / 4 fingered tripod grip</w:t>
            </w:r>
          </w:p>
        </w:tc>
        <w:tc>
          <w:tcPr>
            <w:tcW w:w="567" w:type="dxa"/>
          </w:tcPr>
          <w:p w14:paraId="3BE96CC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4FED68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F78B06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414B54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97AB49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38494405" w14:textId="77777777" w:rsidTr="006914E7">
        <w:tc>
          <w:tcPr>
            <w:tcW w:w="6374" w:type="dxa"/>
          </w:tcPr>
          <w:p w14:paraId="230E697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Keeps supporting hand on paper when writing</w:t>
            </w:r>
          </w:p>
        </w:tc>
        <w:tc>
          <w:tcPr>
            <w:tcW w:w="567" w:type="dxa"/>
          </w:tcPr>
          <w:p w14:paraId="7AF0EF5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81AD92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908E95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5ED398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8C3BD7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04B65484" w14:textId="77777777" w:rsidTr="006914E7">
        <w:tc>
          <w:tcPr>
            <w:tcW w:w="6374" w:type="dxa"/>
          </w:tcPr>
          <w:p w14:paraId="6DC344F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Can formulate letters of the alphabet correctly</w:t>
            </w:r>
          </w:p>
        </w:tc>
        <w:tc>
          <w:tcPr>
            <w:tcW w:w="567" w:type="dxa"/>
          </w:tcPr>
          <w:p w14:paraId="773986B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4F1929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292682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5B369C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EEDD2A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6A4B3BC9" w14:textId="77777777" w:rsidTr="006914E7">
        <w:tc>
          <w:tcPr>
            <w:tcW w:w="6374" w:type="dxa"/>
          </w:tcPr>
          <w:p w14:paraId="61D5005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Can formulate numbers 1 - 10 correctly</w:t>
            </w:r>
          </w:p>
        </w:tc>
        <w:tc>
          <w:tcPr>
            <w:tcW w:w="567" w:type="dxa"/>
          </w:tcPr>
          <w:p w14:paraId="437A6F1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B0446E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E21EB2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64831E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4AB058C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11A54E8F" w14:textId="77777777" w:rsidTr="006914E7">
        <w:tc>
          <w:tcPr>
            <w:tcW w:w="6374" w:type="dxa"/>
          </w:tcPr>
          <w:p w14:paraId="6341784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 xml:space="preserve">Can </w:t>
            </w:r>
            <w:proofErr w:type="gramStart"/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copy  a</w:t>
            </w:r>
            <w:proofErr w:type="gramEnd"/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 xml:space="preserve"> simple sentence</w:t>
            </w:r>
          </w:p>
        </w:tc>
        <w:tc>
          <w:tcPr>
            <w:tcW w:w="567" w:type="dxa"/>
          </w:tcPr>
          <w:p w14:paraId="61AFB84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D3D1AA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C34BF4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E9BDB1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2C31E83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5AD75D39" w14:textId="77777777" w:rsidTr="006914E7">
        <w:tc>
          <w:tcPr>
            <w:tcW w:w="6374" w:type="dxa"/>
          </w:tcPr>
          <w:p w14:paraId="0DC3849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Maintains consistent size and spacing in writing</w:t>
            </w:r>
          </w:p>
        </w:tc>
        <w:tc>
          <w:tcPr>
            <w:tcW w:w="567" w:type="dxa"/>
          </w:tcPr>
          <w:p w14:paraId="20C34B83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F34973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F99DC6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CA9BAA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46699073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0C1B9DFC" w14:textId="77777777" w:rsidTr="006914E7">
        <w:tc>
          <w:tcPr>
            <w:tcW w:w="6374" w:type="dxa"/>
          </w:tcPr>
          <w:p w14:paraId="13203E8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Writes legibly with joined / printed writing</w:t>
            </w:r>
          </w:p>
        </w:tc>
        <w:tc>
          <w:tcPr>
            <w:tcW w:w="567" w:type="dxa"/>
          </w:tcPr>
          <w:p w14:paraId="570CA82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B9C90F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0729D5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80BCAC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76E436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33F89F29" w14:textId="77777777" w:rsidTr="006914E7">
        <w:tc>
          <w:tcPr>
            <w:tcW w:w="6374" w:type="dxa"/>
          </w:tcPr>
          <w:p w14:paraId="1A88737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Presses hard with pencil or breaks pencil</w:t>
            </w:r>
          </w:p>
        </w:tc>
        <w:tc>
          <w:tcPr>
            <w:tcW w:w="567" w:type="dxa"/>
          </w:tcPr>
          <w:p w14:paraId="7FC14D93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5CA01F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1B9C9B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F7CC77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20FD642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63FEC40E" w14:textId="0D90BF2D" w:rsidR="007D15D8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p w14:paraId="0502C8B0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</w:tblGrid>
      <w:tr w:rsidR="007D15D8" w:rsidRPr="00681D86" w14:paraId="39926249" w14:textId="77777777" w:rsidTr="006914E7">
        <w:tc>
          <w:tcPr>
            <w:tcW w:w="7650" w:type="dxa"/>
          </w:tcPr>
          <w:p w14:paraId="3FB436F6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lastRenderedPageBreak/>
              <w:t>Key:</w:t>
            </w:r>
          </w:p>
          <w:p w14:paraId="7FAD4817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1 – can achieve independently</w:t>
            </w:r>
          </w:p>
          <w:p w14:paraId="35B39A8F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2 – independent but slow and methodical, maybe with trial and error</w:t>
            </w:r>
          </w:p>
          <w:p w14:paraId="463D31B2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3 – requires assistance</w:t>
            </w:r>
          </w:p>
          <w:p w14:paraId="34A85A06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4 – unable to achieve</w:t>
            </w:r>
            <w:r w:rsidRPr="00681D86">
              <w:rPr>
                <w:rFonts w:ascii="Hind Regular" w:hAnsi="Hind Regular" w:cs="Hind Regular"/>
                <w:sz w:val="20"/>
                <w:szCs w:val="20"/>
              </w:rPr>
              <w:t xml:space="preserve"> </w:t>
            </w:r>
          </w:p>
        </w:tc>
      </w:tr>
    </w:tbl>
    <w:p w14:paraId="7C0B6B40" w14:textId="77777777" w:rsidR="007D15D8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3FD156A6" w14:textId="5D1E7ADF" w:rsidR="007D15D8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681D86">
        <w:rPr>
          <w:rFonts w:ascii="Hind Regular" w:hAnsi="Hind Regular" w:cs="Hind Regular"/>
          <w:b/>
          <w:sz w:val="20"/>
          <w:szCs w:val="20"/>
          <w:u w:val="single"/>
        </w:rPr>
        <w:t xml:space="preserve">GROSS MOTOR SKILLS </w:t>
      </w:r>
    </w:p>
    <w:p w14:paraId="755CAA54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65"/>
        <w:gridCol w:w="409"/>
        <w:gridCol w:w="428"/>
        <w:gridCol w:w="425"/>
        <w:gridCol w:w="433"/>
        <w:gridCol w:w="3550"/>
      </w:tblGrid>
      <w:tr w:rsidR="007D15D8" w:rsidRPr="00681D86" w14:paraId="75E13006" w14:textId="77777777" w:rsidTr="006914E7">
        <w:tc>
          <w:tcPr>
            <w:tcW w:w="6374" w:type="dxa"/>
          </w:tcPr>
          <w:p w14:paraId="5CF5E6C2" w14:textId="77777777" w:rsidR="007D15D8" w:rsidRPr="00681D86" w:rsidRDefault="007D15D8" w:rsidP="006914E7">
            <w:pPr>
              <w:spacing w:line="360" w:lineRule="auto"/>
              <w:contextualSpacing/>
              <w:jc w:val="right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Please tick</w:t>
            </w:r>
          </w:p>
        </w:tc>
        <w:tc>
          <w:tcPr>
            <w:tcW w:w="567" w:type="dxa"/>
          </w:tcPr>
          <w:p w14:paraId="60A2931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57F2BC4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62E4D4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09579A4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4</w:t>
            </w:r>
          </w:p>
        </w:tc>
        <w:tc>
          <w:tcPr>
            <w:tcW w:w="6521" w:type="dxa"/>
          </w:tcPr>
          <w:p w14:paraId="00C738F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7D15D8" w:rsidRPr="00681D86" w14:paraId="0AEDE3BE" w14:textId="77777777" w:rsidTr="006914E7">
        <w:tc>
          <w:tcPr>
            <w:tcW w:w="6374" w:type="dxa"/>
          </w:tcPr>
          <w:p w14:paraId="5AFC3D4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Sits independently with an upright posture</w:t>
            </w:r>
          </w:p>
        </w:tc>
        <w:tc>
          <w:tcPr>
            <w:tcW w:w="567" w:type="dxa"/>
          </w:tcPr>
          <w:p w14:paraId="19C7D62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26ED48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0DC3AC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BC6AD5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3FF3E6E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76B7431E" w14:textId="77777777" w:rsidTr="006914E7">
        <w:tc>
          <w:tcPr>
            <w:tcW w:w="6374" w:type="dxa"/>
          </w:tcPr>
          <w:p w14:paraId="6346AFD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Remains seated and still</w:t>
            </w:r>
          </w:p>
        </w:tc>
        <w:tc>
          <w:tcPr>
            <w:tcW w:w="567" w:type="dxa"/>
          </w:tcPr>
          <w:p w14:paraId="29D581D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EE2AC5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8FA1E8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E731A2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0BF51E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7FE2362D" w14:textId="77777777" w:rsidTr="006914E7">
        <w:tc>
          <w:tcPr>
            <w:tcW w:w="6374" w:type="dxa"/>
          </w:tcPr>
          <w:p w14:paraId="6F96DB7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Walks independently</w:t>
            </w:r>
          </w:p>
        </w:tc>
        <w:tc>
          <w:tcPr>
            <w:tcW w:w="567" w:type="dxa"/>
          </w:tcPr>
          <w:p w14:paraId="096F6BE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28A815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6691927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9ACDC9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7973BE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1110FEE0" w14:textId="77777777" w:rsidTr="006914E7">
        <w:tc>
          <w:tcPr>
            <w:tcW w:w="6374" w:type="dxa"/>
          </w:tcPr>
          <w:p w14:paraId="2445692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Runs</w:t>
            </w:r>
          </w:p>
        </w:tc>
        <w:tc>
          <w:tcPr>
            <w:tcW w:w="567" w:type="dxa"/>
          </w:tcPr>
          <w:p w14:paraId="15DF493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209AE1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8683E4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22B3F0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201CEF3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5F99FB8F" w14:textId="77777777" w:rsidTr="006914E7">
        <w:tc>
          <w:tcPr>
            <w:tcW w:w="6374" w:type="dxa"/>
          </w:tcPr>
          <w:p w14:paraId="540E833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Balances on one leg for 10 seconds</w:t>
            </w:r>
          </w:p>
        </w:tc>
        <w:tc>
          <w:tcPr>
            <w:tcW w:w="567" w:type="dxa"/>
          </w:tcPr>
          <w:p w14:paraId="4BCC6C0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C5A533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0364D2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E3B913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3E3DB01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7078B91C" w14:textId="77777777" w:rsidTr="006914E7">
        <w:tc>
          <w:tcPr>
            <w:tcW w:w="6374" w:type="dxa"/>
          </w:tcPr>
          <w:p w14:paraId="3154918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Jumps with two feet consecutively</w:t>
            </w:r>
          </w:p>
        </w:tc>
        <w:tc>
          <w:tcPr>
            <w:tcW w:w="567" w:type="dxa"/>
          </w:tcPr>
          <w:p w14:paraId="146026E3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7C09E7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38B35E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EA0E65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0DB1939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2EDCE3D6" w14:textId="77777777" w:rsidTr="006914E7">
        <w:tc>
          <w:tcPr>
            <w:tcW w:w="6374" w:type="dxa"/>
          </w:tcPr>
          <w:p w14:paraId="6262678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Hops</w:t>
            </w:r>
          </w:p>
        </w:tc>
        <w:tc>
          <w:tcPr>
            <w:tcW w:w="567" w:type="dxa"/>
          </w:tcPr>
          <w:p w14:paraId="742A5F5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8994AE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BDB4AC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6D0530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10D860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162266EB" w14:textId="77777777" w:rsidTr="006914E7">
        <w:tc>
          <w:tcPr>
            <w:tcW w:w="6374" w:type="dxa"/>
          </w:tcPr>
          <w:p w14:paraId="6B1D624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 xml:space="preserve">Rides a </w:t>
            </w:r>
            <w:proofErr w:type="gramStart"/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two wheel</w:t>
            </w:r>
            <w:proofErr w:type="gramEnd"/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 xml:space="preserve"> bike independently (with / without stabilisers)</w:t>
            </w:r>
          </w:p>
        </w:tc>
        <w:tc>
          <w:tcPr>
            <w:tcW w:w="567" w:type="dxa"/>
          </w:tcPr>
          <w:p w14:paraId="6150405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EC04D73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2680F7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D2533A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573B39B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7C1208AC" w14:textId="77777777" w:rsidTr="006914E7">
        <w:tc>
          <w:tcPr>
            <w:tcW w:w="6374" w:type="dxa"/>
          </w:tcPr>
          <w:p w14:paraId="40D310C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Manoeuvres around the room in a coordinated manner</w:t>
            </w:r>
          </w:p>
          <w:p w14:paraId="7C36653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(</w:t>
            </w:r>
            <w:proofErr w:type="gramStart"/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i.e.</w:t>
            </w:r>
            <w:proofErr w:type="gramEnd"/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 xml:space="preserve"> not bumping into others/furniture)</w:t>
            </w:r>
          </w:p>
        </w:tc>
        <w:tc>
          <w:tcPr>
            <w:tcW w:w="567" w:type="dxa"/>
          </w:tcPr>
          <w:p w14:paraId="4DD71760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FA8908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0BD259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357110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E3616B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5AE3B67A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p w14:paraId="6CDC5A3B" w14:textId="7EFF593D" w:rsidR="007D15D8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681D86">
        <w:rPr>
          <w:rFonts w:ascii="Hind Regular" w:hAnsi="Hind Regular" w:cs="Hind Regular"/>
          <w:b/>
          <w:sz w:val="20"/>
          <w:szCs w:val="20"/>
          <w:u w:val="single"/>
        </w:rPr>
        <w:t>BALL SKILLS</w:t>
      </w:r>
    </w:p>
    <w:p w14:paraId="250F7BC3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43"/>
        <w:gridCol w:w="410"/>
        <w:gridCol w:w="429"/>
        <w:gridCol w:w="426"/>
        <w:gridCol w:w="434"/>
        <w:gridCol w:w="3568"/>
      </w:tblGrid>
      <w:tr w:rsidR="007D15D8" w:rsidRPr="00681D86" w14:paraId="06080EF9" w14:textId="77777777" w:rsidTr="006914E7">
        <w:tc>
          <w:tcPr>
            <w:tcW w:w="6374" w:type="dxa"/>
          </w:tcPr>
          <w:p w14:paraId="5C7E898F" w14:textId="77777777" w:rsidR="007D15D8" w:rsidRPr="00681D86" w:rsidRDefault="007D15D8" w:rsidP="006914E7">
            <w:pPr>
              <w:spacing w:line="360" w:lineRule="auto"/>
              <w:contextualSpacing/>
              <w:jc w:val="right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Please tick</w:t>
            </w:r>
          </w:p>
        </w:tc>
        <w:tc>
          <w:tcPr>
            <w:tcW w:w="567" w:type="dxa"/>
          </w:tcPr>
          <w:p w14:paraId="7D70242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52284AB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6EC6C782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5AE0CA8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4</w:t>
            </w:r>
          </w:p>
        </w:tc>
        <w:tc>
          <w:tcPr>
            <w:tcW w:w="6521" w:type="dxa"/>
          </w:tcPr>
          <w:p w14:paraId="7CC754AB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7D15D8" w:rsidRPr="00681D86" w14:paraId="434B510D" w14:textId="77777777" w:rsidTr="006914E7">
        <w:tc>
          <w:tcPr>
            <w:tcW w:w="6374" w:type="dxa"/>
          </w:tcPr>
          <w:p w14:paraId="7E331AD4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Catches a large ball in correct/forward direction</w:t>
            </w:r>
          </w:p>
        </w:tc>
        <w:tc>
          <w:tcPr>
            <w:tcW w:w="567" w:type="dxa"/>
          </w:tcPr>
          <w:p w14:paraId="099935F3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5B7535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505F77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0F2900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48C3E9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53E04DCE" w14:textId="77777777" w:rsidTr="006914E7">
        <w:tc>
          <w:tcPr>
            <w:tcW w:w="6374" w:type="dxa"/>
          </w:tcPr>
          <w:p w14:paraId="3B712555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Throws a large ball in a straight line</w:t>
            </w:r>
          </w:p>
        </w:tc>
        <w:tc>
          <w:tcPr>
            <w:tcW w:w="567" w:type="dxa"/>
          </w:tcPr>
          <w:p w14:paraId="7EB1FDE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D666076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B8F44B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24CF781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4DBFD87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690A2946" w14:textId="77777777" w:rsidTr="006914E7">
        <w:tc>
          <w:tcPr>
            <w:tcW w:w="6374" w:type="dxa"/>
          </w:tcPr>
          <w:p w14:paraId="5F15CC5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Catches a tennis ball</w:t>
            </w:r>
          </w:p>
        </w:tc>
        <w:tc>
          <w:tcPr>
            <w:tcW w:w="567" w:type="dxa"/>
          </w:tcPr>
          <w:p w14:paraId="624D5D7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D0807C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81F642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752774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31B788D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3AA17C52" w14:textId="77777777" w:rsidTr="006914E7">
        <w:tc>
          <w:tcPr>
            <w:tcW w:w="6374" w:type="dxa"/>
          </w:tcPr>
          <w:p w14:paraId="45DE5BF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Throws a tennis ball in a straight line</w:t>
            </w:r>
          </w:p>
        </w:tc>
        <w:tc>
          <w:tcPr>
            <w:tcW w:w="567" w:type="dxa"/>
          </w:tcPr>
          <w:p w14:paraId="7E7ADE0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4AA4C7CD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E91D6B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BE7231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5D3AFA4E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0CAFB851" w14:textId="77777777" w:rsidTr="006914E7">
        <w:tc>
          <w:tcPr>
            <w:tcW w:w="6374" w:type="dxa"/>
          </w:tcPr>
          <w:p w14:paraId="602B2489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Throw ball/bean bag into a container</w:t>
            </w:r>
          </w:p>
        </w:tc>
        <w:tc>
          <w:tcPr>
            <w:tcW w:w="567" w:type="dxa"/>
          </w:tcPr>
          <w:p w14:paraId="7225984C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7509778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9CF93CF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0B665567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6FE704CA" w14:textId="77777777" w:rsidR="007D15D8" w:rsidRPr="00681D86" w:rsidRDefault="007D15D8" w:rsidP="006914E7">
            <w:pPr>
              <w:spacing w:line="360" w:lineRule="auto"/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4C3EA383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</w:tblGrid>
      <w:tr w:rsidR="007D15D8" w:rsidRPr="00681D86" w14:paraId="6D312D9F" w14:textId="77777777" w:rsidTr="006914E7">
        <w:tc>
          <w:tcPr>
            <w:tcW w:w="7650" w:type="dxa"/>
          </w:tcPr>
          <w:p w14:paraId="1A13B940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Key:</w:t>
            </w:r>
          </w:p>
          <w:p w14:paraId="01B68BDE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1 – can achieve independently</w:t>
            </w:r>
          </w:p>
          <w:p w14:paraId="53207F4A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2 – independent but slow and methodical, maybe with trial and error</w:t>
            </w:r>
          </w:p>
          <w:p w14:paraId="20C02A34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3 – requires assistance</w:t>
            </w:r>
          </w:p>
          <w:p w14:paraId="071FE217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4 – unable to achieve</w:t>
            </w:r>
            <w:r w:rsidRPr="00681D86">
              <w:rPr>
                <w:rFonts w:ascii="Hind Regular" w:hAnsi="Hind Regular" w:cs="Hind Regular"/>
                <w:sz w:val="20"/>
                <w:szCs w:val="20"/>
              </w:rPr>
              <w:t xml:space="preserve"> </w:t>
            </w:r>
          </w:p>
        </w:tc>
      </w:tr>
    </w:tbl>
    <w:p w14:paraId="12B01F7B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p w14:paraId="09B468C2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681D86">
        <w:rPr>
          <w:rFonts w:ascii="Hind Regular" w:hAnsi="Hind Regular" w:cs="Hind Regular"/>
          <w:b/>
          <w:sz w:val="20"/>
          <w:szCs w:val="20"/>
          <w:u w:val="single"/>
        </w:rPr>
        <w:t>INDEPENDENCE SKILLS</w:t>
      </w:r>
    </w:p>
    <w:p w14:paraId="6923A15B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58"/>
        <w:gridCol w:w="418"/>
        <w:gridCol w:w="436"/>
        <w:gridCol w:w="433"/>
        <w:gridCol w:w="441"/>
        <w:gridCol w:w="3724"/>
      </w:tblGrid>
      <w:tr w:rsidR="007D15D8" w:rsidRPr="00681D86" w14:paraId="4E11E570" w14:textId="77777777" w:rsidTr="006914E7">
        <w:tc>
          <w:tcPr>
            <w:tcW w:w="6374" w:type="dxa"/>
          </w:tcPr>
          <w:p w14:paraId="16F219D2" w14:textId="77777777" w:rsidR="007D15D8" w:rsidRPr="00681D86" w:rsidRDefault="007D15D8" w:rsidP="006914E7">
            <w:pPr>
              <w:contextualSpacing/>
              <w:jc w:val="right"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Please tick</w:t>
            </w:r>
          </w:p>
        </w:tc>
        <w:tc>
          <w:tcPr>
            <w:tcW w:w="567" w:type="dxa"/>
          </w:tcPr>
          <w:p w14:paraId="60D54722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7116C5E1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11B24379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7ED340CF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4</w:t>
            </w:r>
          </w:p>
        </w:tc>
        <w:tc>
          <w:tcPr>
            <w:tcW w:w="6521" w:type="dxa"/>
          </w:tcPr>
          <w:p w14:paraId="096A4CD3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7D15D8" w:rsidRPr="00681D86" w14:paraId="432B1269" w14:textId="77777777" w:rsidTr="006914E7">
        <w:tc>
          <w:tcPr>
            <w:tcW w:w="6374" w:type="dxa"/>
          </w:tcPr>
          <w:p w14:paraId="1F9BC8AA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Dressing</w:t>
            </w:r>
          </w:p>
          <w:p w14:paraId="366DE678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12F52BA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F8567D5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BED5469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ACC07B4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205049C7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4BB351B2" w14:textId="77777777" w:rsidTr="006914E7">
        <w:tc>
          <w:tcPr>
            <w:tcW w:w="6374" w:type="dxa"/>
          </w:tcPr>
          <w:p w14:paraId="666E2C0C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Washing</w:t>
            </w:r>
          </w:p>
          <w:p w14:paraId="2B9CA366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3354E22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F032C2B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7C241D7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5264B53D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7C89C0B8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3F97A389" w14:textId="77777777" w:rsidTr="006914E7">
        <w:tc>
          <w:tcPr>
            <w:tcW w:w="6374" w:type="dxa"/>
          </w:tcPr>
          <w:p w14:paraId="3952076F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Toileting</w:t>
            </w:r>
          </w:p>
          <w:p w14:paraId="1AF40B23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1F5C0114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27A21B0F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0F4CA2C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19FCA48C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0C4148EF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6B657C64" w14:textId="77777777" w:rsidTr="006914E7">
        <w:tc>
          <w:tcPr>
            <w:tcW w:w="6374" w:type="dxa"/>
          </w:tcPr>
          <w:p w14:paraId="376986C7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Eating and Drinking</w:t>
            </w:r>
          </w:p>
          <w:p w14:paraId="6664491F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0561962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72188663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1E8703D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567" w:type="dxa"/>
          </w:tcPr>
          <w:p w14:paraId="3D2699C5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  <w:tc>
          <w:tcPr>
            <w:tcW w:w="6521" w:type="dxa"/>
          </w:tcPr>
          <w:p w14:paraId="0CE5EA98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5F473738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</w:p>
    <w:p w14:paraId="4A1E3A02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  <w:u w:val="single"/>
        </w:rPr>
      </w:pPr>
      <w:r w:rsidRPr="00681D86">
        <w:rPr>
          <w:rFonts w:ascii="Hind Regular" w:hAnsi="Hind Regular" w:cs="Hind Regular"/>
          <w:b/>
          <w:sz w:val="20"/>
          <w:szCs w:val="20"/>
          <w:u w:val="single"/>
        </w:rPr>
        <w:t>SOCIAL/COMMUNICATION SKILLS</w:t>
      </w:r>
    </w:p>
    <w:p w14:paraId="04A43054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1"/>
        <w:gridCol w:w="5009"/>
      </w:tblGrid>
      <w:tr w:rsidR="007D15D8" w:rsidRPr="00681D86" w14:paraId="3A4C2821" w14:textId="77777777" w:rsidTr="006914E7">
        <w:tc>
          <w:tcPr>
            <w:tcW w:w="6374" w:type="dxa"/>
          </w:tcPr>
          <w:p w14:paraId="29DEB293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</w:p>
        </w:tc>
        <w:tc>
          <w:tcPr>
            <w:tcW w:w="8789" w:type="dxa"/>
          </w:tcPr>
          <w:p w14:paraId="5F7583BF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Comments</w:t>
            </w:r>
          </w:p>
        </w:tc>
      </w:tr>
      <w:tr w:rsidR="007D15D8" w:rsidRPr="00681D86" w14:paraId="1A3CCD6B" w14:textId="77777777" w:rsidTr="006914E7">
        <w:tc>
          <w:tcPr>
            <w:tcW w:w="6374" w:type="dxa"/>
          </w:tcPr>
          <w:p w14:paraId="16AC497D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Playground Interaction</w:t>
            </w:r>
          </w:p>
        </w:tc>
        <w:tc>
          <w:tcPr>
            <w:tcW w:w="8789" w:type="dxa"/>
          </w:tcPr>
          <w:p w14:paraId="6A8C0F88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2F6D2F2F" w14:textId="77777777" w:rsidTr="006914E7">
        <w:tc>
          <w:tcPr>
            <w:tcW w:w="6374" w:type="dxa"/>
          </w:tcPr>
          <w:p w14:paraId="29A142C3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Social-Emotional</w:t>
            </w:r>
            <w:r>
              <w:rPr>
                <w:rFonts w:ascii="Hind Regular" w:hAnsi="Hind Regular" w:cs="Hind Regular"/>
                <w:b/>
                <w:sz w:val="20"/>
                <w:szCs w:val="20"/>
              </w:rPr>
              <w:t>/Self-esteem</w:t>
            </w:r>
          </w:p>
        </w:tc>
        <w:tc>
          <w:tcPr>
            <w:tcW w:w="8789" w:type="dxa"/>
          </w:tcPr>
          <w:p w14:paraId="2A8AF1DB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  <w:tr w:rsidR="007D15D8" w:rsidRPr="00681D86" w14:paraId="45C67CA7" w14:textId="77777777" w:rsidTr="006914E7">
        <w:tc>
          <w:tcPr>
            <w:tcW w:w="6374" w:type="dxa"/>
          </w:tcPr>
          <w:p w14:paraId="0AB7E2A3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Communication</w:t>
            </w:r>
          </w:p>
        </w:tc>
        <w:tc>
          <w:tcPr>
            <w:tcW w:w="8789" w:type="dxa"/>
          </w:tcPr>
          <w:p w14:paraId="4B7E4268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6AA8E995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p w14:paraId="6D15EDF1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0"/>
      </w:tblGrid>
      <w:tr w:rsidR="007D15D8" w:rsidRPr="00681D86" w14:paraId="6599DD74" w14:textId="77777777" w:rsidTr="006914E7">
        <w:tc>
          <w:tcPr>
            <w:tcW w:w="7650" w:type="dxa"/>
          </w:tcPr>
          <w:p w14:paraId="7D561734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Key:</w:t>
            </w:r>
          </w:p>
          <w:p w14:paraId="6AC53261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1 – can achieve independently</w:t>
            </w:r>
          </w:p>
          <w:p w14:paraId="2A2AA342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2 – independent but slow and methodical, maybe with trial and error</w:t>
            </w:r>
          </w:p>
          <w:p w14:paraId="40C5E3BB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>3 – requires assistance</w:t>
            </w:r>
          </w:p>
          <w:p w14:paraId="02BE6517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b/>
                <w:sz w:val="20"/>
                <w:szCs w:val="20"/>
              </w:rPr>
            </w:pPr>
            <w:r w:rsidRPr="00681D86">
              <w:rPr>
                <w:rFonts w:ascii="Hind Regular" w:hAnsi="Hind Regular" w:cs="Hind Regular"/>
                <w:b/>
                <w:sz w:val="20"/>
                <w:szCs w:val="20"/>
              </w:rPr>
              <w:t xml:space="preserve">4 – unable to achieve </w:t>
            </w:r>
          </w:p>
          <w:p w14:paraId="5D38C2E6" w14:textId="77777777" w:rsidR="007D15D8" w:rsidRPr="00681D86" w:rsidRDefault="007D15D8" w:rsidP="006914E7">
            <w:pPr>
              <w:contextualSpacing/>
              <w:rPr>
                <w:rFonts w:ascii="Hind Regular" w:hAnsi="Hind Regular" w:cs="Hind Regular"/>
                <w:sz w:val="20"/>
                <w:szCs w:val="20"/>
              </w:rPr>
            </w:pPr>
          </w:p>
        </w:tc>
      </w:tr>
    </w:tbl>
    <w:p w14:paraId="5AD18B33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</w:p>
    <w:p w14:paraId="33D5F81F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</w:rPr>
      </w:pPr>
      <w:r w:rsidRPr="00681D86">
        <w:rPr>
          <w:rFonts w:ascii="Hind Regular" w:hAnsi="Hind Regular" w:cs="Hind Regular"/>
          <w:b/>
          <w:sz w:val="20"/>
          <w:szCs w:val="20"/>
        </w:rPr>
        <w:t>Completed by:</w:t>
      </w:r>
    </w:p>
    <w:p w14:paraId="329C99E0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</w:rPr>
      </w:pPr>
    </w:p>
    <w:p w14:paraId="3CC7ED55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</w:rPr>
      </w:pPr>
      <w:r w:rsidRPr="00681D86">
        <w:rPr>
          <w:rFonts w:ascii="Hind Regular" w:hAnsi="Hind Regular" w:cs="Hind Regular"/>
          <w:b/>
          <w:sz w:val="20"/>
          <w:szCs w:val="20"/>
        </w:rPr>
        <w:t>Designation:</w:t>
      </w:r>
    </w:p>
    <w:p w14:paraId="5CE8B03E" w14:textId="77777777" w:rsidR="007D15D8" w:rsidRPr="00681D86" w:rsidRDefault="007D15D8" w:rsidP="007D15D8">
      <w:pPr>
        <w:contextualSpacing/>
        <w:rPr>
          <w:rFonts w:ascii="Hind Regular" w:hAnsi="Hind Regular" w:cs="Hind Regular"/>
          <w:b/>
          <w:sz w:val="20"/>
          <w:szCs w:val="20"/>
        </w:rPr>
      </w:pPr>
    </w:p>
    <w:p w14:paraId="65BE169C" w14:textId="77777777" w:rsidR="007D15D8" w:rsidRPr="00681D86" w:rsidRDefault="007D15D8" w:rsidP="007D15D8">
      <w:pPr>
        <w:contextualSpacing/>
        <w:rPr>
          <w:rFonts w:ascii="Hind Regular" w:hAnsi="Hind Regular" w:cs="Hind Regular"/>
          <w:sz w:val="20"/>
          <w:szCs w:val="20"/>
        </w:rPr>
      </w:pPr>
      <w:r w:rsidRPr="00681D86">
        <w:rPr>
          <w:rFonts w:ascii="Hind Regular" w:hAnsi="Hind Regular" w:cs="Hind Regular"/>
          <w:b/>
          <w:sz w:val="20"/>
          <w:szCs w:val="20"/>
        </w:rPr>
        <w:t>Date:</w:t>
      </w:r>
    </w:p>
    <w:p w14:paraId="3CC0B5F6" w14:textId="553E1FE0" w:rsidR="00356687" w:rsidRPr="007D15D8" w:rsidRDefault="00356687" w:rsidP="007D15D8"/>
    <w:sectPr w:rsidR="00356687" w:rsidRPr="007D15D8" w:rsidSect="00523CF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 w:code="9"/>
      <w:pgMar w:top="1440" w:right="1440" w:bottom="1440" w:left="144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9AD52" w14:textId="77777777" w:rsidR="00671287" w:rsidRDefault="00671287" w:rsidP="00661C01">
      <w:r>
        <w:separator/>
      </w:r>
    </w:p>
  </w:endnote>
  <w:endnote w:type="continuationSeparator" w:id="0">
    <w:p w14:paraId="2F34D960" w14:textId="77777777" w:rsidR="00671287" w:rsidRDefault="00671287" w:rsidP="00661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nd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Hind Regular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0128D" w14:textId="77777777" w:rsidR="00A17868" w:rsidRDefault="00A178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EE7B8" w14:textId="34E47AFF" w:rsidR="00523CFC" w:rsidRDefault="00523CFC">
    <w:pPr>
      <w:pStyle w:val="Footer"/>
    </w:pPr>
    <w:r>
      <w:rPr>
        <w:noProof/>
      </w:rPr>
      <w:drawing>
        <wp:inline distT="0" distB="0" distL="0" distR="0" wp14:anchorId="3C4F5789" wp14:editId="31C770F3">
          <wp:extent cx="5725968" cy="450946"/>
          <wp:effectExtent l="0" t="0" r="1905" b="635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5968" cy="450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339AF" w14:textId="77777777" w:rsidR="00A17868" w:rsidRDefault="00A178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F4DBA2" w14:textId="77777777" w:rsidR="00671287" w:rsidRDefault="00671287" w:rsidP="00661C01">
      <w:r>
        <w:separator/>
      </w:r>
    </w:p>
  </w:footnote>
  <w:footnote w:type="continuationSeparator" w:id="0">
    <w:p w14:paraId="12438690" w14:textId="77777777" w:rsidR="00671287" w:rsidRDefault="00671287" w:rsidP="00661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B2935" w14:textId="4B3777DE" w:rsidR="00661C01" w:rsidRDefault="00C82E6A">
    <w:pPr>
      <w:pStyle w:val="Header"/>
    </w:pPr>
    <w:r>
      <w:rPr>
        <w:noProof/>
      </w:rPr>
      <w:pict w14:anchorId="29FE4F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1895" o:spid="_x0000_s2050" type="#_x0000_t75" alt="/Users/jamesmfoster/Library/Mobile Documents/com~apple~CloudDocs/• Work/Locala/0259 Locala rebrand and website UI/Indesign/Locala lh BLACK AND WHITE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cala lh BLACK AND WHI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B48B33" w14:textId="112BEF43" w:rsidR="00A17868" w:rsidRDefault="00A17868">
    <w:pPr>
      <w:pStyle w:val="Header"/>
    </w:pPr>
    <w:r w:rsidRPr="00A17868">
      <w:rPr>
        <w:noProof/>
      </w:rPr>
      <w:drawing>
        <wp:anchor distT="0" distB="0" distL="114300" distR="114300" simplePos="0" relativeHeight="251667456" behindDoc="0" locked="0" layoutInCell="1" allowOverlap="1" wp14:anchorId="51D5FD54" wp14:editId="4F390D97">
          <wp:simplePos x="0" y="0"/>
          <wp:positionH relativeFrom="column">
            <wp:posOffset>5173697</wp:posOffset>
          </wp:positionH>
          <wp:positionV relativeFrom="paragraph">
            <wp:posOffset>59690</wp:posOffset>
          </wp:positionV>
          <wp:extent cx="542949" cy="221374"/>
          <wp:effectExtent l="0" t="0" r="3175" b="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49" cy="2213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7868">
      <w:rPr>
        <w:noProof/>
      </w:rPr>
      <w:drawing>
        <wp:anchor distT="0" distB="0" distL="114300" distR="114300" simplePos="0" relativeHeight="251665408" behindDoc="0" locked="0" layoutInCell="1" allowOverlap="1" wp14:anchorId="6EE7C671" wp14:editId="3775D44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45930" cy="32006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5930" cy="32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7868">
      <w:rPr>
        <w:noProof/>
      </w:rPr>
      <w:drawing>
        <wp:anchor distT="0" distB="0" distL="114300" distR="114300" simplePos="0" relativeHeight="251666432" behindDoc="0" locked="0" layoutInCell="1" allowOverlap="1" wp14:anchorId="517659E9" wp14:editId="1ACE3B96">
          <wp:simplePos x="0" y="0"/>
          <wp:positionH relativeFrom="column">
            <wp:posOffset>2052955</wp:posOffset>
          </wp:positionH>
          <wp:positionV relativeFrom="paragraph">
            <wp:posOffset>112395</wp:posOffset>
          </wp:positionV>
          <wp:extent cx="2304335" cy="26185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4335" cy="261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6F132" w14:textId="1EB6488E" w:rsidR="00661C01" w:rsidRDefault="00C82E6A">
    <w:pPr>
      <w:pStyle w:val="Header"/>
    </w:pPr>
    <w:r>
      <w:rPr>
        <w:noProof/>
      </w:rPr>
      <w:pict w14:anchorId="520A35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41894" o:spid="_x0000_s2049" type="#_x0000_t75" alt="/Users/jamesmfoster/Library/Mobile Documents/com~apple~CloudDocs/• Work/Locala/0259 Locala rebrand and website UI/Indesign/Locala lh BLACK AND WHITE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cala lh BLACK AND WHI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8E3"/>
    <w:rsid w:val="00007477"/>
    <w:rsid w:val="000468E3"/>
    <w:rsid w:val="000E5ECA"/>
    <w:rsid w:val="001320EE"/>
    <w:rsid w:val="00295276"/>
    <w:rsid w:val="003354C8"/>
    <w:rsid w:val="003370E5"/>
    <w:rsid w:val="00356687"/>
    <w:rsid w:val="00381797"/>
    <w:rsid w:val="0045670D"/>
    <w:rsid w:val="004D6C7F"/>
    <w:rsid w:val="00523CFC"/>
    <w:rsid w:val="00565850"/>
    <w:rsid w:val="005A796F"/>
    <w:rsid w:val="00661C01"/>
    <w:rsid w:val="00671287"/>
    <w:rsid w:val="00680F91"/>
    <w:rsid w:val="007663FA"/>
    <w:rsid w:val="00775F71"/>
    <w:rsid w:val="007D15D8"/>
    <w:rsid w:val="007F65E9"/>
    <w:rsid w:val="0081103D"/>
    <w:rsid w:val="0081152B"/>
    <w:rsid w:val="0081348A"/>
    <w:rsid w:val="008A3A30"/>
    <w:rsid w:val="00A13220"/>
    <w:rsid w:val="00A17868"/>
    <w:rsid w:val="00A5665D"/>
    <w:rsid w:val="00AE6372"/>
    <w:rsid w:val="00C32759"/>
    <w:rsid w:val="00C433F6"/>
    <w:rsid w:val="00C82E6A"/>
    <w:rsid w:val="00D576E2"/>
    <w:rsid w:val="00DA7607"/>
    <w:rsid w:val="00DE73CB"/>
    <w:rsid w:val="00EE6B6C"/>
    <w:rsid w:val="00F50A1F"/>
    <w:rsid w:val="00F81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9D1DB3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1C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C01"/>
  </w:style>
  <w:style w:type="paragraph" w:styleId="Footer">
    <w:name w:val="footer"/>
    <w:basedOn w:val="Normal"/>
    <w:link w:val="FooterChar"/>
    <w:uiPriority w:val="99"/>
    <w:unhideWhenUsed/>
    <w:rsid w:val="00661C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C01"/>
  </w:style>
  <w:style w:type="paragraph" w:customStyle="1" w:styleId="p1">
    <w:name w:val="p1"/>
    <w:basedOn w:val="Normal"/>
    <w:rsid w:val="00661C01"/>
    <w:rPr>
      <w:rFonts w:ascii="Hind" w:hAnsi="Hind" w:cs="Times New Roman"/>
      <w:color w:val="602DE0"/>
      <w:sz w:val="15"/>
      <w:szCs w:val="15"/>
      <w:lang w:eastAsia="en-GB"/>
    </w:rPr>
  </w:style>
  <w:style w:type="paragraph" w:customStyle="1" w:styleId="p2">
    <w:name w:val="p2"/>
    <w:basedOn w:val="Normal"/>
    <w:rsid w:val="00661C01"/>
    <w:rPr>
      <w:rFonts w:ascii="Hind" w:hAnsi="Hind" w:cs="Times New Roman"/>
      <w:color w:val="602DE0"/>
      <w:sz w:val="12"/>
      <w:szCs w:val="12"/>
      <w:lang w:eastAsia="en-GB"/>
    </w:rPr>
  </w:style>
  <w:style w:type="paragraph" w:customStyle="1" w:styleId="p3">
    <w:name w:val="p3"/>
    <w:basedOn w:val="Normal"/>
    <w:rsid w:val="00661C01"/>
    <w:rPr>
      <w:rFonts w:ascii="Hind" w:hAnsi="Hind" w:cs="Times New Roman"/>
      <w:color w:val="602DE0"/>
      <w:sz w:val="12"/>
      <w:szCs w:val="12"/>
      <w:lang w:eastAsia="en-GB"/>
    </w:rPr>
  </w:style>
  <w:style w:type="character" w:customStyle="1" w:styleId="s1">
    <w:name w:val="s1"/>
    <w:basedOn w:val="DefaultParagraphFont"/>
    <w:rsid w:val="00661C01"/>
    <w:rPr>
      <w:spacing w:val="3"/>
    </w:rPr>
  </w:style>
  <w:style w:type="table" w:styleId="TableGrid">
    <w:name w:val="Table Grid"/>
    <w:basedOn w:val="TableNormal"/>
    <w:uiPriority w:val="39"/>
    <w:rsid w:val="00C327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Foster</dc:creator>
  <cp:keywords/>
  <dc:description/>
  <cp:lastModifiedBy>Hashim</cp:lastModifiedBy>
  <cp:revision>2</cp:revision>
  <cp:lastPrinted>2017-09-21T08:10:00Z</cp:lastPrinted>
  <dcterms:created xsi:type="dcterms:W3CDTF">2022-02-17T15:59:00Z</dcterms:created>
  <dcterms:modified xsi:type="dcterms:W3CDTF">2022-02-17T15:59:00Z</dcterms:modified>
</cp:coreProperties>
</file>